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78" w:rsidRPr="006627CE" w:rsidRDefault="003A7678" w:rsidP="003A7678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627C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                                                Отчет</w:t>
      </w:r>
    </w:p>
    <w:p w:rsidR="003A7678" w:rsidRPr="006627CE" w:rsidRDefault="003A7678" w:rsidP="003A7678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627C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о  проведении  мероприятий, посвященных 75-летию  разгрома советскими  войсками  немецко-фашистских войск  в  Сталинградской битве </w:t>
      </w:r>
      <w:proofErr w:type="gramStart"/>
      <w:r w:rsidRPr="006627CE">
        <w:rPr>
          <w:rFonts w:ascii="Times New Roman" w:eastAsia="Times New Roman" w:hAnsi="Times New Roman"/>
          <w:b/>
          <w:sz w:val="28"/>
          <w:szCs w:val="28"/>
          <w:lang w:eastAsia="ar-SA"/>
        </w:rPr>
        <w:t>в</w:t>
      </w:r>
      <w:proofErr w:type="gramEnd"/>
      <w:r w:rsidRPr="006627C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</w:t>
      </w:r>
    </w:p>
    <w:p w:rsidR="00D27ABC" w:rsidRPr="006627CE" w:rsidRDefault="003A7678" w:rsidP="003A767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627CE">
        <w:rPr>
          <w:rFonts w:ascii="Times New Roman" w:eastAsia="Times New Roman" w:hAnsi="Times New Roman"/>
          <w:b/>
          <w:sz w:val="28"/>
          <w:szCs w:val="28"/>
          <w:lang w:eastAsia="ar-SA"/>
        </w:rPr>
        <w:t>МКОУ «Урганинская  СОШ»</w:t>
      </w:r>
    </w:p>
    <w:p w:rsidR="003A7678" w:rsidRPr="006627CE" w:rsidRDefault="003A7678" w:rsidP="003A7678">
      <w:pPr>
        <w:tabs>
          <w:tab w:val="left" w:pos="615"/>
        </w:tabs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627CE">
        <w:rPr>
          <w:rFonts w:ascii="Times New Roman" w:eastAsia="Times New Roman" w:hAnsi="Times New Roman"/>
          <w:b/>
          <w:sz w:val="28"/>
          <w:szCs w:val="28"/>
          <w:lang w:eastAsia="ar-SA"/>
        </w:rPr>
        <w:tab/>
      </w:r>
    </w:p>
    <w:p w:rsidR="003A7678" w:rsidRPr="006627CE" w:rsidRDefault="003A7678" w:rsidP="003A7678">
      <w:pPr>
        <w:tabs>
          <w:tab w:val="left" w:pos="615"/>
        </w:tabs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27ABC" w:rsidRPr="006627CE" w:rsidRDefault="00592846" w:rsidP="00B86E29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627CE">
        <w:rPr>
          <w:rFonts w:ascii="Times New Roman" w:hAnsi="Times New Roman"/>
          <w:sz w:val="28"/>
          <w:szCs w:val="28"/>
        </w:rPr>
        <w:t>Уроки мужества прошли с 1 по11 класс</w:t>
      </w:r>
      <w:r w:rsidR="00B86E29" w:rsidRPr="006627CE">
        <w:rPr>
          <w:rFonts w:ascii="Times New Roman" w:hAnsi="Times New Roman"/>
          <w:sz w:val="28"/>
          <w:szCs w:val="28"/>
        </w:rPr>
        <w:t>. Девизом данных мероприятий стали слова: «Мы, молодое поколение России, всегда будем помнить героические подвиги нашего наро</w:t>
      </w:r>
      <w:r w:rsidR="0046498E" w:rsidRPr="006627CE">
        <w:rPr>
          <w:rFonts w:ascii="Times New Roman" w:hAnsi="Times New Roman"/>
          <w:sz w:val="28"/>
          <w:szCs w:val="28"/>
        </w:rPr>
        <w:t>да в Сталинградской битве.</w:t>
      </w:r>
      <w:r w:rsidR="00B86E29" w:rsidRPr="006627CE">
        <w:rPr>
          <w:rFonts w:ascii="Times New Roman" w:hAnsi="Times New Roman"/>
          <w:sz w:val="28"/>
          <w:szCs w:val="28"/>
        </w:rPr>
        <w:t xml:space="preserve"> Навечно останутся в наших сердцах имена героев, отдавших свою жизнь за наше будущее. Никогда не забудем мы тех, кто, не жалея своей жизни, завоевал свободу и счастье для грядущих поколений. Обещаем упорно учиться, чтобы быть достойными нашей великой Родины, нашего героического народа».</w:t>
      </w:r>
    </w:p>
    <w:p w:rsidR="007747EE" w:rsidRPr="006627CE" w:rsidRDefault="00BA5286" w:rsidP="00AF390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15 февраля в 1</w:t>
      </w:r>
      <w:r w:rsidR="00515843"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- 4 классах</w:t>
      </w:r>
      <w:r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был проведен Урок Мужества на тему </w:t>
      </w:r>
      <w:r w:rsidRPr="006627CE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«Ни</w:t>
      </w:r>
      <w:r w:rsidR="003A7678" w:rsidRPr="006627CE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кто</w:t>
      </w:r>
      <w:r w:rsidRPr="006627CE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не забыт ничто незабыто»</w:t>
      </w:r>
      <w:r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 Цель данного урока: р</w:t>
      </w:r>
      <w:r w:rsidR="00515843"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асширить знания школьник</w:t>
      </w:r>
      <w:r w:rsidR="0046498E"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ов о Сталинградской битве</w:t>
      </w:r>
      <w:r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рассказать о пионерах – героях, о детях войны, способствовать воспитанию патриотических чувств, уважительного отношения к ветеранам войны</w:t>
      </w:r>
      <w:r w:rsidR="007747EE"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747EE" w:rsidRPr="006627CE" w:rsidRDefault="007747EE" w:rsidP="006627C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747EE" w:rsidRPr="006627CE" w:rsidRDefault="007747EE" w:rsidP="006627CE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27CE">
        <w:rPr>
          <w:rFonts w:ascii="Times New Roman" w:eastAsia="Times New Roman" w:hAnsi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A6E0BC0" wp14:editId="4AC5B91D">
            <wp:extent cx="5895975" cy="3638550"/>
            <wp:effectExtent l="0" t="0" r="0" b="0"/>
            <wp:docPr id="1" name="Рисунок 1" descr="C:\Users\Салам\Desktop\фото для доска почета\Муж . нач 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ам\Desktop\фото для доска почета\Муж . нач 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868" cy="364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7EE" w:rsidRPr="006627CE" w:rsidRDefault="007747EE" w:rsidP="007747EE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A5286" w:rsidRPr="006627CE" w:rsidRDefault="00144193" w:rsidP="00AF390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Содержанием тема</w:t>
      </w:r>
      <w:r w:rsidR="00515843"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тического урока была история Великой Отечественной войны</w:t>
      </w:r>
      <w:r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первых дней войны до победных салютов над куполом Рейхстага.</w:t>
      </w:r>
    </w:p>
    <w:p w:rsidR="009A6252" w:rsidRPr="006627CE" w:rsidRDefault="00600EC7" w:rsidP="009A62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Учащиеся много узнали о солд</w:t>
      </w:r>
      <w:r w:rsidR="00515843"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атах-героях, пионерах-героях </w:t>
      </w:r>
      <w:r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об их подвигах, о городах героях, а в этот день они узнали о том, как было тяжело детям в военное время</w:t>
      </w:r>
      <w:proofErr w:type="gramStart"/>
      <w:r w:rsidRPr="006627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9A6252" w:rsidRPr="006627CE">
        <w:rPr>
          <w:rFonts w:ascii="Times New Roman" w:hAnsi="Times New Roman"/>
          <w:sz w:val="28"/>
          <w:szCs w:val="28"/>
        </w:rPr>
        <w:t>К</w:t>
      </w:r>
      <w:proofErr w:type="gramEnd"/>
      <w:r w:rsidR="009A6252" w:rsidRPr="006627CE">
        <w:rPr>
          <w:rFonts w:ascii="Times New Roman" w:hAnsi="Times New Roman"/>
          <w:sz w:val="28"/>
          <w:szCs w:val="28"/>
        </w:rPr>
        <w:t xml:space="preserve">роме того дети подготовили сообщения в красиво оформленных листах с фотографиями родных-участников Великой Отечественной войны,  слушали  военные песни. </w:t>
      </w:r>
    </w:p>
    <w:p w:rsidR="006627CE" w:rsidRPr="006627CE" w:rsidRDefault="00515843" w:rsidP="00515843">
      <w:pPr>
        <w:pStyle w:val="a3"/>
        <w:shd w:val="clear" w:color="auto" w:fill="FFFFFF"/>
        <w:spacing w:after="0"/>
        <w:jc w:val="both"/>
        <w:rPr>
          <w:rFonts w:eastAsia="Calibri"/>
          <w:sz w:val="28"/>
          <w:szCs w:val="28"/>
          <w:lang w:eastAsia="en-US"/>
        </w:rPr>
      </w:pPr>
      <w:r w:rsidRPr="006627CE">
        <w:rPr>
          <w:rFonts w:eastAsia="Calibri"/>
          <w:sz w:val="28"/>
          <w:szCs w:val="28"/>
          <w:lang w:eastAsia="en-US"/>
        </w:rPr>
        <w:t xml:space="preserve">     </w:t>
      </w:r>
    </w:p>
    <w:p w:rsidR="006627CE" w:rsidRPr="006627CE" w:rsidRDefault="006627CE" w:rsidP="00515843">
      <w:pPr>
        <w:pStyle w:val="a3"/>
        <w:shd w:val="clear" w:color="auto" w:fill="FFFFFF"/>
        <w:spacing w:after="0"/>
        <w:jc w:val="both"/>
        <w:rPr>
          <w:rFonts w:eastAsia="Calibri"/>
          <w:sz w:val="28"/>
          <w:szCs w:val="28"/>
          <w:lang w:eastAsia="en-US"/>
        </w:rPr>
      </w:pPr>
    </w:p>
    <w:p w:rsidR="006627CE" w:rsidRPr="006627CE" w:rsidRDefault="006627CE" w:rsidP="00515843">
      <w:pPr>
        <w:pStyle w:val="a3"/>
        <w:shd w:val="clear" w:color="auto" w:fill="FFFFFF"/>
        <w:spacing w:after="0"/>
        <w:jc w:val="both"/>
        <w:rPr>
          <w:rFonts w:eastAsia="Calibri"/>
          <w:sz w:val="28"/>
          <w:szCs w:val="28"/>
          <w:lang w:eastAsia="en-US"/>
        </w:rPr>
      </w:pPr>
    </w:p>
    <w:p w:rsidR="006627CE" w:rsidRPr="006627CE" w:rsidRDefault="006627CE" w:rsidP="00515843">
      <w:pPr>
        <w:pStyle w:val="a3"/>
        <w:shd w:val="clear" w:color="auto" w:fill="FFFFFF"/>
        <w:spacing w:after="0"/>
        <w:jc w:val="both"/>
        <w:rPr>
          <w:rFonts w:eastAsia="Calibri"/>
          <w:sz w:val="28"/>
          <w:szCs w:val="28"/>
          <w:lang w:eastAsia="en-US"/>
        </w:rPr>
      </w:pPr>
    </w:p>
    <w:p w:rsidR="006627CE" w:rsidRPr="006627CE" w:rsidRDefault="006627CE" w:rsidP="00515843">
      <w:pPr>
        <w:pStyle w:val="a3"/>
        <w:shd w:val="clear" w:color="auto" w:fill="FFFFFF"/>
        <w:spacing w:after="0"/>
        <w:jc w:val="both"/>
        <w:rPr>
          <w:rFonts w:eastAsia="Calibri"/>
          <w:sz w:val="28"/>
          <w:szCs w:val="28"/>
          <w:lang w:eastAsia="en-US"/>
        </w:rPr>
      </w:pPr>
    </w:p>
    <w:p w:rsidR="006627CE" w:rsidRPr="006627CE" w:rsidRDefault="006627CE" w:rsidP="00515843">
      <w:pPr>
        <w:pStyle w:val="a3"/>
        <w:shd w:val="clear" w:color="auto" w:fill="FFFFFF"/>
        <w:spacing w:after="0"/>
        <w:jc w:val="both"/>
        <w:rPr>
          <w:rFonts w:eastAsia="Calibri"/>
          <w:sz w:val="28"/>
          <w:szCs w:val="28"/>
          <w:lang w:eastAsia="en-US"/>
        </w:rPr>
      </w:pPr>
    </w:p>
    <w:p w:rsidR="006627CE" w:rsidRPr="006627CE" w:rsidRDefault="006627CE" w:rsidP="00515843">
      <w:pPr>
        <w:pStyle w:val="a3"/>
        <w:shd w:val="clear" w:color="auto" w:fill="FFFFFF"/>
        <w:spacing w:after="0"/>
        <w:jc w:val="both"/>
        <w:rPr>
          <w:rFonts w:eastAsia="Calibri"/>
          <w:sz w:val="28"/>
          <w:szCs w:val="28"/>
          <w:lang w:eastAsia="en-US"/>
        </w:rPr>
      </w:pPr>
    </w:p>
    <w:p w:rsidR="00D27ABC" w:rsidRPr="006627CE" w:rsidRDefault="00515843" w:rsidP="00515843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6627CE">
        <w:rPr>
          <w:rFonts w:eastAsia="Calibri"/>
          <w:sz w:val="28"/>
          <w:szCs w:val="28"/>
          <w:lang w:eastAsia="en-US"/>
        </w:rPr>
        <w:t xml:space="preserve">  </w:t>
      </w:r>
      <w:r w:rsidR="00D27ABC" w:rsidRPr="006627CE">
        <w:rPr>
          <w:sz w:val="28"/>
          <w:szCs w:val="28"/>
        </w:rPr>
        <w:t xml:space="preserve">Познавательный классный час в </w:t>
      </w:r>
      <w:r w:rsidRPr="006627CE">
        <w:rPr>
          <w:sz w:val="28"/>
          <w:szCs w:val="28"/>
        </w:rPr>
        <w:t>5 классе провел Саламов С.А.</w:t>
      </w:r>
      <w:r w:rsidR="00D27ABC" w:rsidRPr="006627CE">
        <w:rPr>
          <w:sz w:val="28"/>
          <w:szCs w:val="28"/>
        </w:rPr>
        <w:t xml:space="preserve"> на тему</w:t>
      </w:r>
      <w:proofErr w:type="gramStart"/>
      <w:r w:rsidR="00D27ABC" w:rsidRPr="006627CE">
        <w:rPr>
          <w:sz w:val="28"/>
          <w:szCs w:val="28"/>
        </w:rPr>
        <w:t>:</w:t>
      </w:r>
      <w:r w:rsidR="00D27ABC" w:rsidRPr="006627CE">
        <w:rPr>
          <w:rFonts w:eastAsia="Calibri"/>
          <w:b/>
          <w:sz w:val="28"/>
          <w:szCs w:val="28"/>
        </w:rPr>
        <w:t>«</w:t>
      </w:r>
      <w:proofErr w:type="gramEnd"/>
      <w:r w:rsidR="00D27ABC" w:rsidRPr="006627CE">
        <w:rPr>
          <w:rFonts w:eastAsia="Calibri"/>
          <w:b/>
          <w:sz w:val="28"/>
          <w:szCs w:val="28"/>
        </w:rPr>
        <w:t>Дети-герои Великой Отечественной войны».</w:t>
      </w:r>
      <w:r w:rsidR="00D27ABC" w:rsidRPr="006627CE">
        <w:rPr>
          <w:sz w:val="28"/>
          <w:szCs w:val="28"/>
        </w:rPr>
        <w:t xml:space="preserve"> Такие уроки мужества необходимы всем нам, особенно нашим детям. </w:t>
      </w:r>
    </w:p>
    <w:p w:rsidR="006627CE" w:rsidRPr="006627CE" w:rsidRDefault="006627CE" w:rsidP="00AF39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627C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5B6AC0" wp14:editId="341AF9BA">
            <wp:extent cx="6086475" cy="3743325"/>
            <wp:effectExtent l="0" t="0" r="0" b="0"/>
            <wp:docPr id="2" name="Рисунок 2" descr="C:\Users\Салам\Desktop\фото для доска почета\Мужество 5 клас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лам\Desktop\фото для доска почета\Мужество 5 класс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703" cy="37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7CE" w:rsidRDefault="006627CE" w:rsidP="00AF39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627CE" w:rsidRDefault="006627CE" w:rsidP="00AF39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627CE" w:rsidRDefault="006627CE" w:rsidP="00AF39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D27ABC" w:rsidRPr="006627CE" w:rsidRDefault="00D27ABC" w:rsidP="00AF39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627CE">
        <w:rPr>
          <w:rFonts w:ascii="Times New Roman" w:hAnsi="Times New Roman"/>
          <w:sz w:val="28"/>
          <w:szCs w:val="28"/>
        </w:rPr>
        <w:t>Девизом урока  стали слова: «Мы, молодое поколение России, всегда будем помнить героические подвиги нашего народа в годы Великой Отечественной войны. Навечно останутся в наших сердцах имена героев, отдавших свою жизнь за наше будущее. Никогда не забудем мы тех, кто, не жалея своей жизни, завоевал свободу и счастье для грядущих поколений. Обещаем упорно учиться, чтобы быть достойными нашей великой Родины, нашего героического народа».</w:t>
      </w:r>
    </w:p>
    <w:p w:rsidR="006627CE" w:rsidRDefault="00770D37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6627CE" w:rsidRDefault="00770D37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6627CE" w:rsidRDefault="006627CE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770D37" w:rsidP="00770D3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</w:t>
      </w:r>
      <w:r w:rsidR="00717F65" w:rsidRPr="006627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Классный час в 6</w:t>
      </w:r>
      <w:r w:rsidR="009A531E" w:rsidRPr="006627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,7</w:t>
      </w:r>
      <w:r w:rsidRPr="006627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классе провели учителя Джапарова Х.Б. и </w:t>
      </w:r>
      <w:proofErr w:type="spellStart"/>
      <w:r w:rsidRPr="006627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Шахбанов</w:t>
      </w:r>
      <w:proofErr w:type="spellEnd"/>
      <w:r w:rsidRPr="006627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Ш.И.</w:t>
      </w:r>
      <w:r w:rsidR="00717F65" w:rsidRPr="006627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717F65" w:rsidRPr="006627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proofErr w:type="gramEnd"/>
      <w:r w:rsidR="00717F65" w:rsidRPr="006627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тему: </w:t>
      </w:r>
      <w:r w:rsidR="00717F65" w:rsidRPr="006627C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«Этих дней не смолкнет слава».</w:t>
      </w:r>
      <w:r w:rsidRPr="006627C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6627CE" w:rsidRDefault="006627CE" w:rsidP="006627C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84797" cy="3028950"/>
            <wp:effectExtent l="0" t="0" r="0" b="0"/>
            <wp:docPr id="3" name="Рисунок 3" descr="C:\Users\Салам\Desktop\фото для доска почета\Мужество 6-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лам\Desktop\фото для доска почета\Мужество 6-7 клас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421" cy="303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7CE" w:rsidRDefault="006627CE" w:rsidP="006627CE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17F65" w:rsidRPr="006627CE" w:rsidRDefault="00717F65" w:rsidP="00770D3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7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Говорили о тружениках</w:t>
      </w:r>
      <w:r w:rsidR="00770D37" w:rsidRPr="006627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тыла,</w:t>
      </w:r>
      <w:r w:rsidR="003A7678" w:rsidRPr="006627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70D37" w:rsidRPr="006627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ветеранах</w:t>
      </w:r>
      <w:r w:rsidRPr="006627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войны. Много вопросов дети задавали в ходе беседы. Было сказано, что</w:t>
      </w: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необходимо, чтобы каждый  человек знал историю своей малой  Родины, помнил тех, кто отдал жизнь за наше светлое будущее. </w:t>
      </w:r>
    </w:p>
    <w:p w:rsidR="006627CE" w:rsidRDefault="00B6454E" w:rsidP="00B6454E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t>8 февраля в 8-9 классах (</w:t>
      </w:r>
      <w:proofErr w:type="spellStart"/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="00770D37" w:rsidRPr="006627C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A7678" w:rsidRPr="006627CE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руководители</w:t>
      </w:r>
      <w:r w:rsidR="00770D37" w:rsidRPr="006627CE">
        <w:rPr>
          <w:rFonts w:ascii="Times New Roman" w:eastAsia="Times New Roman" w:hAnsi="Times New Roman"/>
          <w:sz w:val="28"/>
          <w:szCs w:val="28"/>
          <w:lang w:eastAsia="ru-RU"/>
        </w:rPr>
        <w:t xml:space="preserve"> Магомедова Ш.А и Никаев Р.М.</w:t>
      </w: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t>) на уроке Мужества вспоминали Валю Котика, Зину Портнову, Леню Голикова и много других, но мужественных Защитников Отечества.</w:t>
      </w:r>
    </w:p>
    <w:p w:rsidR="006627CE" w:rsidRDefault="006627CE" w:rsidP="00B6454E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79065" cy="3419475"/>
            <wp:effectExtent l="0" t="0" r="0" b="0"/>
            <wp:docPr id="4" name="Рисунок 4" descr="C:\Users\Салам\Desktop\фото для доска почета\Рамазан - муж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лам\Desktop\фото для доска почета\Рамазан - мужеств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645" cy="342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7CE" w:rsidRDefault="006627CE" w:rsidP="00B6454E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7ABC" w:rsidRPr="006627CE" w:rsidRDefault="00B6454E" w:rsidP="00B6454E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Учащиеся много интере</w:t>
      </w:r>
      <w:r w:rsidR="00770D37" w:rsidRPr="006627CE">
        <w:rPr>
          <w:rFonts w:ascii="Times New Roman" w:eastAsia="Times New Roman" w:hAnsi="Times New Roman"/>
          <w:sz w:val="28"/>
          <w:szCs w:val="28"/>
          <w:lang w:eastAsia="ru-RU"/>
        </w:rPr>
        <w:t>сного и полезного узнали о  ровесниках, которые не бо</w:t>
      </w: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t>ялись войны, которые подарили нам свободу.</w:t>
      </w:r>
    </w:p>
    <w:p w:rsidR="006627CE" w:rsidRDefault="006627CE" w:rsidP="00AF390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AF390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AF390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AF390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7CE" w:rsidRDefault="006627CE" w:rsidP="00AF390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7ABC" w:rsidRDefault="00A31C84" w:rsidP="00AF390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10 классе проведен Урок Мужества </w:t>
      </w:r>
      <w:r w:rsidRPr="006627CE">
        <w:rPr>
          <w:rFonts w:ascii="Times New Roman" w:eastAsia="Times New Roman" w:hAnsi="Times New Roman"/>
          <w:b/>
          <w:sz w:val="28"/>
          <w:szCs w:val="28"/>
          <w:lang w:eastAsia="ru-RU"/>
        </w:rPr>
        <w:t>«Солдат войны не выбирает»</w:t>
      </w: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t>, по</w:t>
      </w:r>
      <w:r w:rsidR="00770D37" w:rsidRPr="006627CE">
        <w:rPr>
          <w:rFonts w:ascii="Times New Roman" w:eastAsia="Times New Roman" w:hAnsi="Times New Roman"/>
          <w:sz w:val="28"/>
          <w:szCs w:val="28"/>
          <w:lang w:eastAsia="ru-RU"/>
        </w:rPr>
        <w:t xml:space="preserve">священный выводу </w:t>
      </w: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t>советских войск из Афг</w:t>
      </w:r>
      <w:r w:rsidR="00770D37" w:rsidRPr="006627CE">
        <w:rPr>
          <w:rFonts w:ascii="Times New Roman" w:eastAsia="Times New Roman" w:hAnsi="Times New Roman"/>
          <w:sz w:val="28"/>
          <w:szCs w:val="28"/>
          <w:lang w:eastAsia="ru-RU"/>
        </w:rPr>
        <w:t>анистана (</w:t>
      </w:r>
      <w:proofErr w:type="spellStart"/>
      <w:r w:rsidR="00770D37" w:rsidRPr="006627CE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proofErr w:type="gramStart"/>
      <w:r w:rsidR="003A7678" w:rsidRPr="006627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0D37" w:rsidRPr="006627C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770D37" w:rsidRPr="006627CE">
        <w:rPr>
          <w:rFonts w:ascii="Times New Roman" w:eastAsia="Times New Roman" w:hAnsi="Times New Roman"/>
          <w:sz w:val="28"/>
          <w:szCs w:val="28"/>
          <w:lang w:eastAsia="ru-RU"/>
        </w:rPr>
        <w:t>рук-ль Гаджиев М.О</w:t>
      </w: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t>). Сначала была дана ведущим историческая справка об этой стране и о революции 1978</w:t>
      </w:r>
      <w:r w:rsidR="00770D37" w:rsidRPr="006627CE">
        <w:rPr>
          <w:rFonts w:ascii="Times New Roman" w:eastAsia="Times New Roman" w:hAnsi="Times New Roman"/>
          <w:sz w:val="28"/>
          <w:szCs w:val="28"/>
          <w:lang w:eastAsia="ru-RU"/>
        </w:rPr>
        <w:t>г. После  рассказал</w:t>
      </w: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t xml:space="preserve"> о тех мероприятиях, которые ежегодно проводятся в Республике. Урок Мужества закончился просмотром фрагмента видео под песню «Черный тюльпан»</w:t>
      </w:r>
      <w:r w:rsidR="006627C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627CE" w:rsidRPr="006627CE" w:rsidRDefault="006627CE" w:rsidP="006627C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14900" cy="3273823"/>
            <wp:effectExtent l="0" t="0" r="0" b="0"/>
            <wp:docPr id="8" name="Рисунок 8" descr="C:\Users\Салам\Desktop\фото для доска почета\гаджие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лам\Desktop\фото для доска почета\гаджиев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122" cy="327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BC" w:rsidRPr="006627CE" w:rsidRDefault="0046498E" w:rsidP="006627CE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627CE">
        <w:rPr>
          <w:rFonts w:ascii="Times New Roman" w:hAnsi="Times New Roman"/>
          <w:sz w:val="24"/>
          <w:szCs w:val="24"/>
        </w:rPr>
        <w:t xml:space="preserve">В интерактивном кабинете </w:t>
      </w:r>
      <w:r w:rsidR="001C7F3B" w:rsidRPr="006627CE">
        <w:rPr>
          <w:rFonts w:ascii="Times New Roman" w:hAnsi="Times New Roman"/>
          <w:sz w:val="24"/>
          <w:szCs w:val="24"/>
        </w:rPr>
        <w:t xml:space="preserve"> прошел урок мужества с просмотром фильма «На войне маленьких не бывает». Учащиеся </w:t>
      </w:r>
      <w:r w:rsidRPr="006627CE">
        <w:rPr>
          <w:rFonts w:ascii="Times New Roman" w:hAnsi="Times New Roman"/>
          <w:sz w:val="24"/>
          <w:szCs w:val="24"/>
        </w:rPr>
        <w:t>5-11 классов</w:t>
      </w:r>
      <w:r w:rsidR="001C7F3B" w:rsidRPr="006627CE">
        <w:rPr>
          <w:rFonts w:ascii="Times New Roman" w:hAnsi="Times New Roman"/>
          <w:sz w:val="24"/>
          <w:szCs w:val="24"/>
        </w:rPr>
        <w:t xml:space="preserve"> с замиранием просмотрели видео о детях-партизанах, которые, несмотря на маленький возраст, активно п</w:t>
      </w:r>
      <w:r w:rsidR="00770D37" w:rsidRPr="006627CE">
        <w:rPr>
          <w:rFonts w:ascii="Times New Roman" w:hAnsi="Times New Roman"/>
          <w:sz w:val="24"/>
          <w:szCs w:val="24"/>
        </w:rPr>
        <w:t>ринимали участие в Великой Отечественной войне</w:t>
      </w:r>
      <w:r w:rsidR="001C7F3B" w:rsidRPr="006627CE">
        <w:rPr>
          <w:rFonts w:ascii="Times New Roman" w:hAnsi="Times New Roman"/>
          <w:sz w:val="24"/>
          <w:szCs w:val="24"/>
        </w:rPr>
        <w:t xml:space="preserve">. Истории детей партизан Марата </w:t>
      </w:r>
      <w:proofErr w:type="spellStart"/>
      <w:r w:rsidR="001C7F3B" w:rsidRPr="006627CE">
        <w:rPr>
          <w:rFonts w:ascii="Times New Roman" w:hAnsi="Times New Roman"/>
          <w:sz w:val="24"/>
          <w:szCs w:val="24"/>
        </w:rPr>
        <w:t>Казея</w:t>
      </w:r>
      <w:proofErr w:type="spellEnd"/>
      <w:r w:rsidR="001C7F3B" w:rsidRPr="006627CE">
        <w:rPr>
          <w:rFonts w:ascii="Times New Roman" w:hAnsi="Times New Roman"/>
          <w:sz w:val="24"/>
          <w:szCs w:val="24"/>
        </w:rPr>
        <w:t>, Лёни Голикова,  Вали Котика, Зины Портновой… Учите</w:t>
      </w:r>
      <w:r w:rsidR="002F76A7" w:rsidRPr="006627CE">
        <w:rPr>
          <w:rFonts w:ascii="Times New Roman" w:hAnsi="Times New Roman"/>
          <w:sz w:val="24"/>
          <w:szCs w:val="24"/>
        </w:rPr>
        <w:t>ль истории Магомедова Ш.А.</w:t>
      </w:r>
      <w:r w:rsidR="001C7F3B" w:rsidRPr="006627CE">
        <w:rPr>
          <w:rFonts w:ascii="Times New Roman" w:hAnsi="Times New Roman"/>
          <w:sz w:val="24"/>
          <w:szCs w:val="24"/>
        </w:rPr>
        <w:t xml:space="preserve"> подвела итог, а затем  вместе с ребятами обсудили фильм о подвигах, которые совершали такие же дети ка</w:t>
      </w:r>
      <w:r w:rsidR="002F76A7" w:rsidRPr="006627CE">
        <w:rPr>
          <w:rFonts w:ascii="Times New Roman" w:hAnsi="Times New Roman"/>
          <w:sz w:val="24"/>
          <w:szCs w:val="24"/>
        </w:rPr>
        <w:t xml:space="preserve">к они. </w:t>
      </w:r>
      <w:r w:rsidR="001C7F3B" w:rsidRPr="006627CE">
        <w:rPr>
          <w:rFonts w:ascii="Times New Roman" w:hAnsi="Times New Roman"/>
          <w:sz w:val="24"/>
          <w:szCs w:val="24"/>
        </w:rPr>
        <w:t xml:space="preserve"> Они погибли  ради того, чтоб жили мы. Никогда не нужно забывать о таких героях ВОВ, погибших ради нас, ради нашей жизни. И помнить нужно не только о Лёне, Зине, Вале, но и обо всех погибших и воевавших тогда, ведь каждый, кто защищает свой дом, свою землю, свою Родину является ГЕРОЕМ!</w:t>
      </w:r>
      <w:r w:rsidR="006627CE" w:rsidRPr="006627C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="006627CE" w:rsidRPr="006627C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534283" wp14:editId="182B8790">
            <wp:extent cx="4775200" cy="2686050"/>
            <wp:effectExtent l="0" t="0" r="0" b="0"/>
            <wp:docPr id="7" name="Рисунок 7" descr="C:\Users\Салам\Desktop\фото для доска почета\Пат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лам\Desktop\фото для доска почета\Пат 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301" cy="268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7D4" w:rsidRPr="006627CE" w:rsidRDefault="000477D4" w:rsidP="000477D4">
      <w:pPr>
        <w:shd w:val="clear" w:color="auto" w:fill="FFFFFF"/>
        <w:spacing w:after="135" w:line="270" w:lineRule="atLeast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7CE">
        <w:rPr>
          <w:rFonts w:ascii="Times New Roman" w:eastAsia="Times New Roman" w:hAnsi="Times New Roman"/>
          <w:sz w:val="28"/>
          <w:szCs w:val="28"/>
          <w:lang w:eastAsia="ru-RU"/>
        </w:rPr>
        <w:t>На уроках мужества звучали воспоминания детей войны, наших земляков, героические стихи о войне, музыкальные произведения. Такие уроки мужества необходимы всем нам, особенно нашим детям. </w:t>
      </w:r>
    </w:p>
    <w:p w:rsidR="006627CE" w:rsidRDefault="0046498E" w:rsidP="00AF39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27CE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B14CFE" w:rsidRPr="006627CE" w:rsidRDefault="0046498E" w:rsidP="00AF39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27CE">
        <w:rPr>
          <w:rFonts w:ascii="Times New Roman" w:hAnsi="Times New Roman"/>
          <w:sz w:val="28"/>
          <w:szCs w:val="28"/>
        </w:rPr>
        <w:t xml:space="preserve"> </w:t>
      </w:r>
      <w:r w:rsidR="006627CE">
        <w:rPr>
          <w:rFonts w:ascii="Times New Roman" w:hAnsi="Times New Roman"/>
          <w:sz w:val="28"/>
          <w:szCs w:val="28"/>
        </w:rPr>
        <w:t xml:space="preserve">                                   </w:t>
      </w:r>
      <w:bookmarkStart w:id="0" w:name="_GoBack"/>
      <w:bookmarkEnd w:id="0"/>
      <w:r w:rsidRPr="006627CE">
        <w:rPr>
          <w:rFonts w:ascii="Times New Roman" w:hAnsi="Times New Roman"/>
          <w:sz w:val="28"/>
          <w:szCs w:val="28"/>
        </w:rPr>
        <w:t>Зам. директора  по ВР                        Рабаданов  А.Г.</w:t>
      </w:r>
    </w:p>
    <w:sectPr w:rsidR="00B14CFE" w:rsidRPr="006627CE" w:rsidSect="00D27ABC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34"/>
    <w:rsid w:val="000477D4"/>
    <w:rsid w:val="00104A11"/>
    <w:rsid w:val="00130F35"/>
    <w:rsid w:val="00144193"/>
    <w:rsid w:val="001C7F3B"/>
    <w:rsid w:val="001E5843"/>
    <w:rsid w:val="002F76A7"/>
    <w:rsid w:val="003A7678"/>
    <w:rsid w:val="004102E9"/>
    <w:rsid w:val="0046498E"/>
    <w:rsid w:val="00515843"/>
    <w:rsid w:val="005242B9"/>
    <w:rsid w:val="00592846"/>
    <w:rsid w:val="00600EC7"/>
    <w:rsid w:val="006627CE"/>
    <w:rsid w:val="00667F8D"/>
    <w:rsid w:val="00701F0B"/>
    <w:rsid w:val="00717F65"/>
    <w:rsid w:val="00770D37"/>
    <w:rsid w:val="00770F34"/>
    <w:rsid w:val="007747EE"/>
    <w:rsid w:val="00890619"/>
    <w:rsid w:val="009A531E"/>
    <w:rsid w:val="009A6252"/>
    <w:rsid w:val="00A31C84"/>
    <w:rsid w:val="00AB4ADB"/>
    <w:rsid w:val="00AF3907"/>
    <w:rsid w:val="00B14CFE"/>
    <w:rsid w:val="00B57373"/>
    <w:rsid w:val="00B6454E"/>
    <w:rsid w:val="00B86E29"/>
    <w:rsid w:val="00BA5286"/>
    <w:rsid w:val="00C932AD"/>
    <w:rsid w:val="00D27ABC"/>
    <w:rsid w:val="00D34E9A"/>
    <w:rsid w:val="00D37A25"/>
    <w:rsid w:val="00DC2934"/>
    <w:rsid w:val="00F55DE4"/>
    <w:rsid w:val="00FA3843"/>
    <w:rsid w:val="00FE6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7ABC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AB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7ABC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AB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зулька</dc:creator>
  <cp:lastModifiedBy>Салам</cp:lastModifiedBy>
  <cp:revision>2</cp:revision>
  <dcterms:created xsi:type="dcterms:W3CDTF">2018-02-03T11:48:00Z</dcterms:created>
  <dcterms:modified xsi:type="dcterms:W3CDTF">2018-02-03T11:48:00Z</dcterms:modified>
</cp:coreProperties>
</file>